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89840" w14:textId="7FAB80ED" w:rsidR="00921543" w:rsidRDefault="00921543">
      <w:r>
        <w:t xml:space="preserve">All Parents </w:t>
      </w:r>
      <w:r w:rsidRPr="00921543">
        <w:rPr>
          <w:b/>
          <w:bCs/>
        </w:rPr>
        <w:t>must</w:t>
      </w:r>
      <w:r>
        <w:rPr>
          <w:b/>
          <w:bCs/>
        </w:rPr>
        <w:t xml:space="preserve"> </w:t>
      </w:r>
      <w:r>
        <w:t xml:space="preserve">sign their child in on AWANA nights and </w:t>
      </w:r>
      <w:r w:rsidRPr="00921543">
        <w:rPr>
          <w:b/>
          <w:bCs/>
        </w:rPr>
        <w:t>must</w:t>
      </w:r>
      <w:r>
        <w:rPr>
          <w:b/>
          <w:bCs/>
        </w:rPr>
        <w:t xml:space="preserve"> </w:t>
      </w:r>
      <w:r>
        <w:t xml:space="preserve">sign their child out at the end of the Club.  We will do our best to be finished by 8:00 PM, we ask you to be please be at here by that time.  Your child will be kept in the gym until you come in to get them.  For safety reasons, Capital Bible Church will only release a child (ren) to those individuals that have been designated by the </w:t>
      </w:r>
      <w:r w:rsidR="00903352">
        <w:t>child’s parent</w:t>
      </w:r>
      <w:r>
        <w:t xml:space="preserve">(s) or legal guardian (s) as authorized to pick up the child.  Legal counsel has informed us that unless a parent has secured an Order of Protection, both parents have the right to pick up the child.  If an Order of Protection exists, Capital Bible Church must have a copy of the order.  Capital Bible church must be </w:t>
      </w:r>
      <w:r w:rsidR="00903352">
        <w:t>informed of</w:t>
      </w:r>
      <w:r>
        <w:t xml:space="preserve"> any individual (s) to whom the child </w:t>
      </w:r>
      <w:r w:rsidRPr="00921543">
        <w:rPr>
          <w:b/>
          <w:bCs/>
          <w:u w:val="single"/>
        </w:rPr>
        <w:t xml:space="preserve">SHOULD </w:t>
      </w:r>
      <w:r w:rsidRPr="00903352">
        <w:rPr>
          <w:b/>
          <w:bCs/>
          <w:u w:val="single"/>
        </w:rPr>
        <w:t>NOT</w:t>
      </w:r>
      <w:r w:rsidR="00903352">
        <w:t xml:space="preserve"> </w:t>
      </w:r>
      <w:r w:rsidR="00903352" w:rsidRPr="00903352">
        <w:t>be</w:t>
      </w:r>
      <w:r w:rsidR="00903352">
        <w:t xml:space="preserve"> released to.</w:t>
      </w:r>
    </w:p>
    <w:p w14:paraId="21846035" w14:textId="77777777" w:rsidR="00903352" w:rsidRDefault="00903352"/>
    <w:p w14:paraId="2E2EA757" w14:textId="52326C1A" w:rsidR="00903352" w:rsidRDefault="00903352">
      <w:r>
        <w:t>Children (s) names:</w:t>
      </w:r>
    </w:p>
    <w:p w14:paraId="25385DF6" w14:textId="77777777" w:rsidR="00903352" w:rsidRDefault="00903352" w:rsidP="00903352">
      <w:r>
        <w:t>1.________________________________________________</w:t>
      </w:r>
    </w:p>
    <w:p w14:paraId="7E795BA3" w14:textId="77777777" w:rsidR="00903352" w:rsidRDefault="00903352" w:rsidP="00903352">
      <w:r>
        <w:t>2.________________________________________________</w:t>
      </w:r>
    </w:p>
    <w:p w14:paraId="10BD820A" w14:textId="77777777" w:rsidR="00903352" w:rsidRDefault="00903352" w:rsidP="00903352">
      <w:r>
        <w:t>3.________________________________________________</w:t>
      </w:r>
    </w:p>
    <w:p w14:paraId="51327CFE" w14:textId="77777777" w:rsidR="00903352" w:rsidRDefault="00903352" w:rsidP="00903352">
      <w:r>
        <w:t>4.________________________________________________</w:t>
      </w:r>
    </w:p>
    <w:p w14:paraId="18F2016E" w14:textId="77777777" w:rsidR="00903352" w:rsidRDefault="00903352" w:rsidP="00903352">
      <w:r>
        <w:t>5.________________________________________________</w:t>
      </w:r>
    </w:p>
    <w:p w14:paraId="69DB82DE" w14:textId="16549059" w:rsidR="00903352" w:rsidRDefault="00903352">
      <w:r>
        <w:t>The following person (s) are authorized to pick up my (our) child or children:</w:t>
      </w:r>
    </w:p>
    <w:p w14:paraId="41B8F185" w14:textId="62A436DE" w:rsidR="00903352" w:rsidRDefault="00903352" w:rsidP="00903352">
      <w:r>
        <w:t>1.________________________________________________</w:t>
      </w:r>
      <w:r w:rsidR="005F4DC8">
        <w:t>Relationship: ________________________</w:t>
      </w:r>
    </w:p>
    <w:p w14:paraId="6F1659B9" w14:textId="737FB623" w:rsidR="00903352" w:rsidRDefault="00903352" w:rsidP="00903352">
      <w:r>
        <w:t>2.________________________________________________</w:t>
      </w:r>
      <w:r w:rsidR="005F4DC8" w:rsidRPr="005F4DC8">
        <w:t xml:space="preserve"> </w:t>
      </w:r>
      <w:r w:rsidR="005F4DC8">
        <w:t>Relationship: ________________________</w:t>
      </w:r>
    </w:p>
    <w:p w14:paraId="477D0950" w14:textId="65417C3A" w:rsidR="00903352" w:rsidRDefault="00903352" w:rsidP="00903352">
      <w:r>
        <w:t>3.________________________________________________</w:t>
      </w:r>
      <w:r w:rsidR="005F4DC8" w:rsidRPr="005F4DC8">
        <w:t xml:space="preserve"> </w:t>
      </w:r>
      <w:r w:rsidR="005F4DC8">
        <w:t>Relationship: ________________________</w:t>
      </w:r>
    </w:p>
    <w:p w14:paraId="1305BAC2" w14:textId="6DA8B3C1" w:rsidR="005F4DC8" w:rsidRDefault="005F4DC8" w:rsidP="005F4DC8">
      <w:r>
        <w:t xml:space="preserve">4. </w:t>
      </w:r>
      <w:r>
        <w:t>________________________________________________</w:t>
      </w:r>
      <w:r w:rsidRPr="005F4DC8">
        <w:t xml:space="preserve"> </w:t>
      </w:r>
      <w:r>
        <w:t>Relationship: ____________________</w:t>
      </w:r>
      <w:r>
        <w:t>___</w:t>
      </w:r>
    </w:p>
    <w:p w14:paraId="1B1CCF56" w14:textId="4894125F" w:rsidR="005F4DC8" w:rsidRDefault="005F4DC8" w:rsidP="005F4DC8">
      <w:r>
        <w:t xml:space="preserve">5. </w:t>
      </w:r>
      <w:r>
        <w:t>________________________________________________</w:t>
      </w:r>
      <w:r w:rsidRPr="005F4DC8">
        <w:t xml:space="preserve"> </w:t>
      </w:r>
      <w:r>
        <w:t>Relationship: _______________________</w:t>
      </w:r>
    </w:p>
    <w:p w14:paraId="1FB085DB" w14:textId="5DDA69B5" w:rsidR="005F4DC8" w:rsidRDefault="005F4DC8" w:rsidP="00903352"/>
    <w:p w14:paraId="5C66B2F6" w14:textId="77777777" w:rsidR="005F4DC8" w:rsidRDefault="005F4DC8"/>
    <w:p w14:paraId="4D4E219F" w14:textId="7980C732" w:rsidR="00903352" w:rsidRDefault="00903352">
      <w:r>
        <w:t>I understand that my child will only be released to the individuals listed above.  I also understand that if circumstances change, it is my responsibility to notify Capital Bible Church and update the above list.</w:t>
      </w:r>
    </w:p>
    <w:p w14:paraId="4114F205" w14:textId="77777777" w:rsidR="00903352" w:rsidRDefault="00903352"/>
    <w:p w14:paraId="610BC4F6" w14:textId="77777777" w:rsidR="00903352" w:rsidRDefault="00903352"/>
    <w:p w14:paraId="7E7AFCAD" w14:textId="7E27A6C4" w:rsidR="00903352" w:rsidRPr="00903352" w:rsidRDefault="00903352">
      <w:r>
        <w:t>Parent Signature: _______________________________________________Date: ___________________</w:t>
      </w:r>
    </w:p>
    <w:sectPr w:rsidR="00903352" w:rsidRPr="0090335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BAAB2" w14:textId="77777777" w:rsidR="00BE0188" w:rsidRDefault="00BE0188" w:rsidP="00921543">
      <w:pPr>
        <w:spacing w:after="0" w:line="240" w:lineRule="auto"/>
      </w:pPr>
      <w:r>
        <w:separator/>
      </w:r>
    </w:p>
  </w:endnote>
  <w:endnote w:type="continuationSeparator" w:id="0">
    <w:p w14:paraId="46A87E21" w14:textId="77777777" w:rsidR="00BE0188" w:rsidRDefault="00BE0188" w:rsidP="0092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61E10" w14:textId="77777777" w:rsidR="00BE0188" w:rsidRDefault="00BE0188" w:rsidP="00921543">
      <w:pPr>
        <w:spacing w:after="0" w:line="240" w:lineRule="auto"/>
      </w:pPr>
      <w:r>
        <w:separator/>
      </w:r>
    </w:p>
  </w:footnote>
  <w:footnote w:type="continuationSeparator" w:id="0">
    <w:p w14:paraId="1AC9FCE2" w14:textId="77777777" w:rsidR="00BE0188" w:rsidRDefault="00BE0188" w:rsidP="00921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FBCA7" w14:textId="78E90873" w:rsidR="00921543" w:rsidRDefault="00921543" w:rsidP="00921543">
    <w:pPr>
      <w:pStyle w:val="Header"/>
      <w:jc w:val="center"/>
    </w:pPr>
    <w:r>
      <w:t>Capital Bible Church</w:t>
    </w:r>
  </w:p>
  <w:p w14:paraId="5F553D4A" w14:textId="77777777" w:rsidR="00921543" w:rsidRDefault="00921543" w:rsidP="00921543">
    <w:pPr>
      <w:pStyle w:val="Header"/>
      <w:jc w:val="center"/>
      <w:rPr>
        <w:b/>
        <w:bCs/>
        <w:sz w:val="32"/>
        <w:szCs w:val="32"/>
      </w:rPr>
    </w:pPr>
    <w:r w:rsidRPr="00CF44A6">
      <w:rPr>
        <w:b/>
        <w:bCs/>
        <w:sz w:val="32"/>
        <w:szCs w:val="32"/>
      </w:rPr>
      <w:t>AWANA</w:t>
    </w:r>
  </w:p>
  <w:p w14:paraId="641D2BED" w14:textId="1D0836AC" w:rsidR="00921543" w:rsidRDefault="00921543" w:rsidP="00921543">
    <w:pPr>
      <w:pStyle w:val="Header"/>
      <w:jc w:val="center"/>
      <w:rPr>
        <w:sz w:val="32"/>
        <w:szCs w:val="32"/>
      </w:rPr>
    </w:pPr>
    <w:r>
      <w:rPr>
        <w:sz w:val="32"/>
        <w:szCs w:val="32"/>
      </w:rPr>
      <w:t>Sign In/Sign Out Form</w:t>
    </w:r>
  </w:p>
  <w:p w14:paraId="4E2B2074" w14:textId="77777777" w:rsidR="00921543" w:rsidRDefault="00921543" w:rsidP="00921543">
    <w:pPr>
      <w:pStyle w:val="Header"/>
      <w:jc w:val="center"/>
    </w:pPr>
    <w:r>
      <w:t>Rev. 1</w:t>
    </w:r>
  </w:p>
  <w:p w14:paraId="6788D78F" w14:textId="77777777" w:rsidR="00921543" w:rsidRPr="00CF44A6" w:rsidRDefault="00921543" w:rsidP="00921543">
    <w:pPr>
      <w:pStyle w:val="Header"/>
      <w:jc w:val="center"/>
    </w:pPr>
    <w:r>
      <w:t>7-25-24</w:t>
    </w:r>
  </w:p>
  <w:p w14:paraId="0DB29C22" w14:textId="6893607A" w:rsidR="00921543" w:rsidRDefault="00921543" w:rsidP="00921543">
    <w:pPr>
      <w:pStyle w:val="Header"/>
      <w:jc w:val="center"/>
    </w:pPr>
  </w:p>
  <w:p w14:paraId="5742BC26" w14:textId="77777777" w:rsidR="00921543" w:rsidRDefault="00921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43"/>
    <w:rsid w:val="004E59A1"/>
    <w:rsid w:val="005651AB"/>
    <w:rsid w:val="005F4DC8"/>
    <w:rsid w:val="008607B9"/>
    <w:rsid w:val="00903352"/>
    <w:rsid w:val="00921543"/>
    <w:rsid w:val="00BE0188"/>
    <w:rsid w:val="00D6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A4A7"/>
  <w15:chartTrackingRefBased/>
  <w15:docId w15:val="{74773F73-8ED4-4E3F-BF4B-7A416CDB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543"/>
  </w:style>
  <w:style w:type="paragraph" w:styleId="Footer">
    <w:name w:val="footer"/>
    <w:basedOn w:val="Normal"/>
    <w:link w:val="FooterChar"/>
    <w:uiPriority w:val="99"/>
    <w:unhideWhenUsed/>
    <w:rsid w:val="00921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Toto</dc:creator>
  <cp:keywords/>
  <dc:description/>
  <cp:lastModifiedBy>Beth Toto</cp:lastModifiedBy>
  <cp:revision>2</cp:revision>
  <cp:lastPrinted>2024-07-23T15:00:00Z</cp:lastPrinted>
  <dcterms:created xsi:type="dcterms:W3CDTF">2024-07-23T14:45:00Z</dcterms:created>
  <dcterms:modified xsi:type="dcterms:W3CDTF">2024-07-23T19:13:00Z</dcterms:modified>
</cp:coreProperties>
</file>